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23C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DEF3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73E5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年拟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  <w:lang w:eastAsia="zh-CN"/>
        </w:rPr>
        <w:t>认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定为县级农民专业合作社</w:t>
      </w:r>
      <w:r>
        <w:rPr>
          <w:rFonts w:hint="eastAsia" w:ascii="宋体" w:hAnsi="宋体" w:eastAsia="宋体" w:cs="宋体"/>
          <w:b/>
          <w:bCs/>
          <w:spacing w:val="-11"/>
          <w:sz w:val="36"/>
          <w:szCs w:val="36"/>
          <w:lang w:eastAsia="zh-CN"/>
        </w:rPr>
        <w:t>优质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社</w:t>
      </w:r>
    </w:p>
    <w:p w14:paraId="67EAE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县级家庭农场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  <w:lang w:eastAsia="zh-CN"/>
        </w:rPr>
        <w:t>优质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</w:rPr>
        <w:t>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公示名单</w:t>
      </w:r>
    </w:p>
    <w:p w14:paraId="1DC80819">
      <w:pPr>
        <w:pStyle w:val="2"/>
        <w:rPr>
          <w:rFonts w:hint="eastAsia"/>
        </w:rPr>
      </w:pPr>
    </w:p>
    <w:tbl>
      <w:tblPr>
        <w:tblStyle w:val="12"/>
        <w:tblW w:w="88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5088"/>
        <w:gridCol w:w="1500"/>
      </w:tblGrid>
      <w:tr w14:paraId="4333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93" w:type="dxa"/>
          </w:tcPr>
          <w:p w14:paraId="3C93B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75" w:type="dxa"/>
          </w:tcPr>
          <w:p w14:paraId="4B4BB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161" w:firstLineChar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乡镇</w:t>
            </w:r>
          </w:p>
        </w:tc>
        <w:tc>
          <w:tcPr>
            <w:tcW w:w="5088" w:type="dxa"/>
          </w:tcPr>
          <w:p w14:paraId="6839C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2" w:firstLineChars="1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农民专业合作社名称</w:t>
            </w:r>
          </w:p>
        </w:tc>
        <w:tc>
          <w:tcPr>
            <w:tcW w:w="1500" w:type="dxa"/>
          </w:tcPr>
          <w:p w14:paraId="41D32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161" w:firstLineChar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行业</w:t>
            </w:r>
          </w:p>
        </w:tc>
      </w:tr>
      <w:tr w14:paraId="2577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93" w:type="dxa"/>
          </w:tcPr>
          <w:p w14:paraId="6ABA2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top"/>
          </w:tcPr>
          <w:p w14:paraId="202EE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同安镇</w:t>
            </w:r>
          </w:p>
        </w:tc>
        <w:tc>
          <w:tcPr>
            <w:tcW w:w="5088" w:type="dxa"/>
            <w:vAlign w:val="top"/>
          </w:tcPr>
          <w:p w14:paraId="73FE8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永泰县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安吾民生态农业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专业合作社</w:t>
            </w:r>
          </w:p>
        </w:tc>
        <w:tc>
          <w:tcPr>
            <w:tcW w:w="1500" w:type="dxa"/>
          </w:tcPr>
          <w:p w14:paraId="4C43B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养结合</w:t>
            </w:r>
          </w:p>
        </w:tc>
      </w:tr>
      <w:tr w14:paraId="51FC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93" w:type="dxa"/>
          </w:tcPr>
          <w:p w14:paraId="505D5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5" w:type="dxa"/>
          </w:tcPr>
          <w:p w14:paraId="3C46A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葛岭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镇</w:t>
            </w:r>
          </w:p>
        </w:tc>
        <w:tc>
          <w:tcPr>
            <w:tcW w:w="5088" w:type="dxa"/>
          </w:tcPr>
          <w:p w14:paraId="6551A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永泰县巫峰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生态农业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专业合作社</w:t>
            </w:r>
          </w:p>
        </w:tc>
        <w:tc>
          <w:tcPr>
            <w:tcW w:w="1500" w:type="dxa"/>
          </w:tcPr>
          <w:p w14:paraId="51FE6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殖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业</w:t>
            </w:r>
          </w:p>
        </w:tc>
      </w:tr>
      <w:tr w14:paraId="49B4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3" w:type="dxa"/>
          </w:tcPr>
          <w:p w14:paraId="627A3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91AA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88" w:type="dxa"/>
          </w:tcPr>
          <w:p w14:paraId="648C2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</w:tcPr>
          <w:p w14:paraId="7DA6B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8AB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93" w:type="dxa"/>
          </w:tcPr>
          <w:p w14:paraId="4CD3A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75" w:type="dxa"/>
          </w:tcPr>
          <w:p w14:paraId="26A2F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乡镇</w:t>
            </w:r>
          </w:p>
        </w:tc>
        <w:tc>
          <w:tcPr>
            <w:tcW w:w="5088" w:type="dxa"/>
          </w:tcPr>
          <w:p w14:paraId="4D3E6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家庭农场名称</w:t>
            </w:r>
          </w:p>
        </w:tc>
        <w:tc>
          <w:tcPr>
            <w:tcW w:w="1500" w:type="dxa"/>
          </w:tcPr>
          <w:p w14:paraId="5B592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行业</w:t>
            </w:r>
          </w:p>
        </w:tc>
      </w:tr>
      <w:tr w14:paraId="797C3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</w:tcPr>
          <w:p w14:paraId="741CC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top"/>
          </w:tcPr>
          <w:p w14:paraId="12D36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葛岭镇</w:t>
            </w:r>
          </w:p>
        </w:tc>
        <w:tc>
          <w:tcPr>
            <w:tcW w:w="5088" w:type="dxa"/>
            <w:vAlign w:val="top"/>
          </w:tcPr>
          <w:p w14:paraId="1E092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none"/>
                <w:lang w:eastAsia="zh-CN"/>
              </w:rPr>
              <w:t>永泰县峰果家庭农场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none"/>
              </w:rPr>
              <w:t xml:space="preserve"> </w:t>
            </w:r>
          </w:p>
        </w:tc>
        <w:tc>
          <w:tcPr>
            <w:tcW w:w="1500" w:type="dxa"/>
            <w:vAlign w:val="top"/>
          </w:tcPr>
          <w:p w14:paraId="5D8F1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种植业</w:t>
            </w:r>
          </w:p>
        </w:tc>
      </w:tr>
      <w:tr w14:paraId="1B50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</w:tcPr>
          <w:p w14:paraId="26316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5" w:type="dxa"/>
            <w:vAlign w:val="top"/>
          </w:tcPr>
          <w:p w14:paraId="50D5F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none"/>
                <w:lang w:eastAsia="zh-CN"/>
              </w:rPr>
              <w:t>葛岭镇</w:t>
            </w:r>
          </w:p>
        </w:tc>
        <w:tc>
          <w:tcPr>
            <w:tcW w:w="5088" w:type="dxa"/>
            <w:vAlign w:val="top"/>
          </w:tcPr>
          <w:p w14:paraId="59EFC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none"/>
                <w:lang w:eastAsia="zh-CN"/>
              </w:rPr>
              <w:t>永泰县石马山家庭农场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  <w:t xml:space="preserve">  </w:t>
            </w:r>
          </w:p>
        </w:tc>
        <w:tc>
          <w:tcPr>
            <w:tcW w:w="1500" w:type="dxa"/>
            <w:vAlign w:val="top"/>
          </w:tcPr>
          <w:p w14:paraId="015D7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种植业</w:t>
            </w:r>
          </w:p>
        </w:tc>
      </w:tr>
      <w:tr w14:paraId="5876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3" w:type="dxa"/>
            <w:vAlign w:val="top"/>
          </w:tcPr>
          <w:p w14:paraId="33935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275" w:type="dxa"/>
            <w:vAlign w:val="top"/>
          </w:tcPr>
          <w:p w14:paraId="5B66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白云乡</w:t>
            </w:r>
          </w:p>
        </w:tc>
        <w:tc>
          <w:tcPr>
            <w:tcW w:w="5088" w:type="dxa"/>
            <w:vAlign w:val="top"/>
          </w:tcPr>
          <w:p w14:paraId="5C9B1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  <w:t>永泰县绿锦山家庭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none"/>
                <w:lang w:eastAsia="zh-CN"/>
              </w:rPr>
              <w:t>农场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  <w:t xml:space="preserve"> </w:t>
            </w:r>
          </w:p>
        </w:tc>
        <w:tc>
          <w:tcPr>
            <w:tcW w:w="1500" w:type="dxa"/>
            <w:vAlign w:val="top"/>
          </w:tcPr>
          <w:p w14:paraId="38F5F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种植业</w:t>
            </w:r>
          </w:p>
        </w:tc>
      </w:tr>
      <w:tr w14:paraId="1CBF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93" w:type="dxa"/>
            <w:vAlign w:val="top"/>
          </w:tcPr>
          <w:p w14:paraId="31009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275" w:type="dxa"/>
            <w:vAlign w:val="top"/>
          </w:tcPr>
          <w:p w14:paraId="439A1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同安镇</w:t>
            </w:r>
          </w:p>
        </w:tc>
        <w:tc>
          <w:tcPr>
            <w:tcW w:w="5088" w:type="dxa"/>
            <w:vAlign w:val="top"/>
          </w:tcPr>
          <w:p w14:paraId="70EDC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none"/>
              </w:rPr>
              <w:t>永泰县同安花果山家庭农场</w:t>
            </w:r>
          </w:p>
        </w:tc>
        <w:tc>
          <w:tcPr>
            <w:tcW w:w="1500" w:type="dxa"/>
            <w:vAlign w:val="top"/>
          </w:tcPr>
          <w:p w14:paraId="2EDF7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种植业</w:t>
            </w:r>
          </w:p>
        </w:tc>
      </w:tr>
      <w:tr w14:paraId="7F80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93" w:type="dxa"/>
          </w:tcPr>
          <w:p w14:paraId="3C85C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75" w:type="dxa"/>
          </w:tcPr>
          <w:p w14:paraId="78485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洑口乡</w:t>
            </w:r>
          </w:p>
        </w:tc>
        <w:tc>
          <w:tcPr>
            <w:tcW w:w="5088" w:type="dxa"/>
          </w:tcPr>
          <w:p w14:paraId="6D869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none"/>
                <w:lang w:eastAsia="zh-CN"/>
              </w:rPr>
              <w:t>永泰县兴盛家庭农场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none"/>
              </w:rPr>
              <w:t xml:space="preserve"> </w:t>
            </w:r>
          </w:p>
        </w:tc>
        <w:tc>
          <w:tcPr>
            <w:tcW w:w="1500" w:type="dxa"/>
          </w:tcPr>
          <w:p w14:paraId="601F4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种植业</w:t>
            </w:r>
          </w:p>
        </w:tc>
      </w:tr>
      <w:tr w14:paraId="50A8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93" w:type="dxa"/>
          </w:tcPr>
          <w:p w14:paraId="64E0E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75" w:type="dxa"/>
          </w:tcPr>
          <w:p w14:paraId="270CD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清凉镇</w:t>
            </w:r>
          </w:p>
        </w:tc>
        <w:tc>
          <w:tcPr>
            <w:tcW w:w="5088" w:type="dxa"/>
          </w:tcPr>
          <w:p w14:paraId="0FE6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永泰县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九号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家庭农场</w:t>
            </w:r>
          </w:p>
        </w:tc>
        <w:tc>
          <w:tcPr>
            <w:tcW w:w="1500" w:type="dxa"/>
          </w:tcPr>
          <w:p w14:paraId="3508A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种植业</w:t>
            </w:r>
          </w:p>
        </w:tc>
      </w:tr>
    </w:tbl>
    <w:p w14:paraId="4EF8E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黑体"/>
          <w:sz w:val="32"/>
          <w:szCs w:val="32"/>
          <w:lang w:val="en-US" w:eastAsia="zh-CN"/>
        </w:rPr>
      </w:pPr>
    </w:p>
    <w:p w14:paraId="01FB4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</w:p>
    <w:p w14:paraId="78FC1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005E36B9"/>
    <w:rsid w:val="000154C2"/>
    <w:rsid w:val="00160AE5"/>
    <w:rsid w:val="001F5068"/>
    <w:rsid w:val="00226A86"/>
    <w:rsid w:val="00271EDF"/>
    <w:rsid w:val="0028267F"/>
    <w:rsid w:val="003008CC"/>
    <w:rsid w:val="0034482A"/>
    <w:rsid w:val="003656F9"/>
    <w:rsid w:val="003C5E5B"/>
    <w:rsid w:val="00451177"/>
    <w:rsid w:val="004F243E"/>
    <w:rsid w:val="005E36B9"/>
    <w:rsid w:val="00625527"/>
    <w:rsid w:val="007F4332"/>
    <w:rsid w:val="008C5D60"/>
    <w:rsid w:val="008E78E4"/>
    <w:rsid w:val="00914E08"/>
    <w:rsid w:val="009A5092"/>
    <w:rsid w:val="00A05762"/>
    <w:rsid w:val="00AD3DFA"/>
    <w:rsid w:val="00BB26D5"/>
    <w:rsid w:val="00C21ABB"/>
    <w:rsid w:val="00C61978"/>
    <w:rsid w:val="00CB2F1C"/>
    <w:rsid w:val="00CF274B"/>
    <w:rsid w:val="00CF5791"/>
    <w:rsid w:val="00DA57FB"/>
    <w:rsid w:val="00E035FD"/>
    <w:rsid w:val="00E63B14"/>
    <w:rsid w:val="00EE08FC"/>
    <w:rsid w:val="00F07AE3"/>
    <w:rsid w:val="019A2AB8"/>
    <w:rsid w:val="01C66EBC"/>
    <w:rsid w:val="02F418D4"/>
    <w:rsid w:val="067968B2"/>
    <w:rsid w:val="075B3DA9"/>
    <w:rsid w:val="093B378B"/>
    <w:rsid w:val="0CB8097C"/>
    <w:rsid w:val="110C7A0B"/>
    <w:rsid w:val="112369D7"/>
    <w:rsid w:val="12B82E1C"/>
    <w:rsid w:val="135E19E1"/>
    <w:rsid w:val="13C05FD3"/>
    <w:rsid w:val="14857C62"/>
    <w:rsid w:val="17437050"/>
    <w:rsid w:val="18A14CF6"/>
    <w:rsid w:val="190E4E67"/>
    <w:rsid w:val="19C6192A"/>
    <w:rsid w:val="1E3A1396"/>
    <w:rsid w:val="1E55529A"/>
    <w:rsid w:val="228A62E1"/>
    <w:rsid w:val="22992B54"/>
    <w:rsid w:val="25561D3F"/>
    <w:rsid w:val="256F31E5"/>
    <w:rsid w:val="25955CA9"/>
    <w:rsid w:val="27123110"/>
    <w:rsid w:val="28A73807"/>
    <w:rsid w:val="2A0B66F7"/>
    <w:rsid w:val="2CE470FF"/>
    <w:rsid w:val="2DFF5296"/>
    <w:rsid w:val="2E5D5043"/>
    <w:rsid w:val="31D010CA"/>
    <w:rsid w:val="34552CC0"/>
    <w:rsid w:val="34BA7357"/>
    <w:rsid w:val="357C1880"/>
    <w:rsid w:val="358876ED"/>
    <w:rsid w:val="39C0250D"/>
    <w:rsid w:val="3A5E00E6"/>
    <w:rsid w:val="3B0C712C"/>
    <w:rsid w:val="3B7E413C"/>
    <w:rsid w:val="3BDB308C"/>
    <w:rsid w:val="3E540515"/>
    <w:rsid w:val="41AD4B14"/>
    <w:rsid w:val="43127160"/>
    <w:rsid w:val="433A0898"/>
    <w:rsid w:val="4386406F"/>
    <w:rsid w:val="445E5ABA"/>
    <w:rsid w:val="450D7055"/>
    <w:rsid w:val="45315E92"/>
    <w:rsid w:val="454F1BC5"/>
    <w:rsid w:val="4AD176F5"/>
    <w:rsid w:val="4B556EB8"/>
    <w:rsid w:val="4B9D5BE3"/>
    <w:rsid w:val="4C3D36CB"/>
    <w:rsid w:val="4CAA1EF2"/>
    <w:rsid w:val="4EB064BC"/>
    <w:rsid w:val="4FB95BFF"/>
    <w:rsid w:val="50EC480E"/>
    <w:rsid w:val="545001B4"/>
    <w:rsid w:val="54C94939"/>
    <w:rsid w:val="55456F13"/>
    <w:rsid w:val="559A6F29"/>
    <w:rsid w:val="58C845E3"/>
    <w:rsid w:val="5B460876"/>
    <w:rsid w:val="5B7047BC"/>
    <w:rsid w:val="5BC87B5E"/>
    <w:rsid w:val="5DA12B4E"/>
    <w:rsid w:val="5F8C2976"/>
    <w:rsid w:val="619E0501"/>
    <w:rsid w:val="63D4111A"/>
    <w:rsid w:val="6423318D"/>
    <w:rsid w:val="65733BE5"/>
    <w:rsid w:val="680D414E"/>
    <w:rsid w:val="68253EE1"/>
    <w:rsid w:val="6DBD1FD8"/>
    <w:rsid w:val="6E522181"/>
    <w:rsid w:val="705B1BC8"/>
    <w:rsid w:val="7171362F"/>
    <w:rsid w:val="729E5812"/>
    <w:rsid w:val="72CD60A8"/>
    <w:rsid w:val="73D46B99"/>
    <w:rsid w:val="73DD41C3"/>
    <w:rsid w:val="78A814C2"/>
    <w:rsid w:val="79AE5BC3"/>
    <w:rsid w:val="79B30E3B"/>
    <w:rsid w:val="7AB73C41"/>
    <w:rsid w:val="7B311D51"/>
    <w:rsid w:val="7E6A3B0F"/>
    <w:rsid w:val="7E791E7F"/>
    <w:rsid w:val="7E981BF2"/>
    <w:rsid w:val="7FC7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1"/>
    <w:qFormat/>
    <w:uiPriority w:val="0"/>
    <w:pPr>
      <w:widowControl w:val="0"/>
      <w:ind w:firstLine="612"/>
      <w:jc w:val="both"/>
    </w:pPr>
    <w:rPr>
      <w:rFonts w:ascii="仿宋_GB2312" w:eastAsia="仿宋_GB2312" w:cs="Arial"/>
      <w:kern w:val="2"/>
      <w:sz w:val="32"/>
      <w:szCs w:val="14"/>
      <w:lang w:val="en-US" w:eastAsia="zh-CN" w:bidi="ar-SA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3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636</Words>
  <Characters>688</Characters>
  <Lines>4</Lines>
  <Paragraphs>1</Paragraphs>
  <TotalTime>4</TotalTime>
  <ScaleCrop>false</ScaleCrop>
  <LinksUpToDate>false</LinksUpToDate>
  <CharactersWithSpaces>732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2019-08-28T07:59:00Z</dcterms:created>
  <dc:creator>john</dc:creator>
  <cp:lastModifiedBy>Lena</cp:lastModifiedBy>
  <cp:lastPrinted>2024-09-29T08:22:00Z</cp:lastPrinted>
  <dcterms:modified xsi:type="dcterms:W3CDTF">2024-09-29T09:24:27Z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1135DFC9D726448CB91ADF731CB12756_13</vt:lpwstr>
  </property>
</Properties>
</file>